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C82EA8" w:rsidRDefault="00265955" w:rsidP="0026595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82EA8">
        <w:rPr>
          <w:bCs/>
          <w:color w:val="000000"/>
          <w:spacing w:val="6"/>
          <w:sz w:val="28"/>
          <w:szCs w:val="28"/>
        </w:rPr>
        <w:t>РОССИЙСКАЯ ФЕДЕРАЦИЯ</w:t>
      </w:r>
    </w:p>
    <w:p w:rsidR="00265955" w:rsidRPr="00C82EA8" w:rsidRDefault="00265955" w:rsidP="00265955">
      <w:pPr>
        <w:jc w:val="center"/>
        <w:rPr>
          <w:sz w:val="28"/>
          <w:szCs w:val="28"/>
        </w:rPr>
      </w:pPr>
      <w:bookmarkStart w:id="0" w:name="_GoBack"/>
      <w:bookmarkEnd w:id="0"/>
      <w:r w:rsidRPr="00C82EA8">
        <w:rPr>
          <w:sz w:val="28"/>
          <w:szCs w:val="28"/>
        </w:rPr>
        <w:t>АДМИНИСТРАЦИЯ</w:t>
      </w:r>
    </w:p>
    <w:p w:rsidR="00265955" w:rsidRPr="00C82EA8" w:rsidRDefault="00265955" w:rsidP="00265955">
      <w:pPr>
        <w:jc w:val="center"/>
        <w:rPr>
          <w:sz w:val="28"/>
          <w:szCs w:val="28"/>
        </w:rPr>
      </w:pPr>
      <w:r w:rsidRPr="00C82EA8">
        <w:rPr>
          <w:sz w:val="28"/>
          <w:szCs w:val="28"/>
        </w:rPr>
        <w:t>ЕРЫШЕВСКОГО СЕЛЬСКОГО ПОСЕЛЕНИЯ</w:t>
      </w:r>
    </w:p>
    <w:p w:rsidR="00265955" w:rsidRPr="00C82EA8" w:rsidRDefault="00265955" w:rsidP="00265955">
      <w:pPr>
        <w:jc w:val="center"/>
        <w:rPr>
          <w:sz w:val="28"/>
          <w:szCs w:val="28"/>
        </w:rPr>
      </w:pPr>
      <w:r w:rsidRPr="00C82EA8">
        <w:rPr>
          <w:sz w:val="28"/>
          <w:szCs w:val="28"/>
        </w:rPr>
        <w:t>ПАВЛОВСКОГО МУНИЦИПАЛЬНОГО РАЙОНА</w:t>
      </w:r>
    </w:p>
    <w:p w:rsidR="00265955" w:rsidRPr="00C82EA8" w:rsidRDefault="00265955" w:rsidP="00265955">
      <w:pPr>
        <w:jc w:val="center"/>
        <w:rPr>
          <w:sz w:val="28"/>
          <w:szCs w:val="28"/>
        </w:rPr>
      </w:pPr>
      <w:r w:rsidRPr="00C82EA8">
        <w:rPr>
          <w:sz w:val="28"/>
          <w:szCs w:val="28"/>
        </w:rPr>
        <w:t>ВОРОНЕЖСКОЙ ОБЛАСТИ</w:t>
      </w:r>
    </w:p>
    <w:p w:rsidR="00265955" w:rsidRPr="00C82EA8" w:rsidRDefault="00265955" w:rsidP="00265955">
      <w:pPr>
        <w:rPr>
          <w:sz w:val="28"/>
          <w:szCs w:val="28"/>
        </w:rPr>
      </w:pPr>
    </w:p>
    <w:p w:rsidR="00265955" w:rsidRPr="00C82EA8" w:rsidRDefault="00265955" w:rsidP="00265955">
      <w:pPr>
        <w:rPr>
          <w:sz w:val="28"/>
          <w:szCs w:val="28"/>
        </w:rPr>
      </w:pPr>
    </w:p>
    <w:p w:rsidR="00265955" w:rsidRPr="00C82EA8" w:rsidRDefault="00265955" w:rsidP="00265955">
      <w:pPr>
        <w:jc w:val="center"/>
        <w:rPr>
          <w:sz w:val="28"/>
          <w:szCs w:val="28"/>
        </w:rPr>
      </w:pPr>
      <w:r w:rsidRPr="00C82EA8">
        <w:rPr>
          <w:sz w:val="28"/>
          <w:szCs w:val="28"/>
        </w:rPr>
        <w:t>ПОСТАНОВЛЕНИЕ</w:t>
      </w:r>
    </w:p>
    <w:p w:rsidR="00265955" w:rsidRPr="00C82EA8" w:rsidRDefault="00265955" w:rsidP="00265955">
      <w:pPr>
        <w:jc w:val="center"/>
        <w:rPr>
          <w:sz w:val="28"/>
          <w:szCs w:val="28"/>
        </w:rPr>
      </w:pPr>
    </w:p>
    <w:p w:rsidR="00265955" w:rsidRPr="00C82EA8" w:rsidRDefault="00896ED6" w:rsidP="00265955">
      <w:pPr>
        <w:tabs>
          <w:tab w:val="left" w:pos="1260"/>
        </w:tabs>
        <w:rPr>
          <w:sz w:val="28"/>
          <w:szCs w:val="28"/>
          <w:u w:val="single"/>
          <w:lang w:eastAsia="en-US"/>
        </w:rPr>
      </w:pPr>
      <w:r w:rsidRPr="00C82EA8">
        <w:rPr>
          <w:sz w:val="28"/>
          <w:szCs w:val="28"/>
          <w:u w:val="single"/>
          <w:lang w:eastAsia="en-US"/>
        </w:rPr>
        <w:t>от 23</w:t>
      </w:r>
      <w:r w:rsidR="00567ABC" w:rsidRPr="00C82EA8">
        <w:rPr>
          <w:sz w:val="28"/>
          <w:szCs w:val="28"/>
          <w:u w:val="single"/>
          <w:lang w:eastAsia="en-US"/>
        </w:rPr>
        <w:t>.09.2024г. № 45</w:t>
      </w:r>
    </w:p>
    <w:p w:rsidR="00265955" w:rsidRPr="00C82EA8" w:rsidRDefault="00265955" w:rsidP="00265955">
      <w:pPr>
        <w:tabs>
          <w:tab w:val="left" w:pos="1260"/>
        </w:tabs>
        <w:rPr>
          <w:sz w:val="28"/>
          <w:szCs w:val="28"/>
          <w:lang w:eastAsia="en-US"/>
        </w:rPr>
      </w:pPr>
      <w:r w:rsidRPr="00C82EA8">
        <w:rPr>
          <w:sz w:val="28"/>
          <w:szCs w:val="28"/>
          <w:lang w:eastAsia="en-US"/>
        </w:rPr>
        <w:t>с. Ерышевка</w:t>
      </w:r>
    </w:p>
    <w:p w:rsidR="00E800D6" w:rsidRPr="00C82EA8" w:rsidRDefault="00E800D6" w:rsidP="00E800D6">
      <w:pPr>
        <w:rPr>
          <w:sz w:val="28"/>
          <w:szCs w:val="28"/>
        </w:rPr>
      </w:pPr>
    </w:p>
    <w:p w:rsidR="00D440D2" w:rsidRPr="00C82EA8" w:rsidRDefault="00D440D2" w:rsidP="00D440D2">
      <w:pPr>
        <w:rPr>
          <w:sz w:val="28"/>
          <w:szCs w:val="28"/>
        </w:rPr>
      </w:pPr>
      <w:r w:rsidRPr="00C82EA8">
        <w:rPr>
          <w:sz w:val="28"/>
          <w:szCs w:val="28"/>
        </w:rPr>
        <w:t>О дополнении кадастровыми номерами</w:t>
      </w:r>
    </w:p>
    <w:p w:rsidR="00D440D2" w:rsidRPr="00C82EA8" w:rsidRDefault="00D440D2" w:rsidP="00D440D2">
      <w:pPr>
        <w:rPr>
          <w:sz w:val="28"/>
          <w:szCs w:val="28"/>
        </w:rPr>
      </w:pPr>
      <w:r w:rsidRPr="00C82EA8">
        <w:rPr>
          <w:sz w:val="28"/>
          <w:szCs w:val="28"/>
        </w:rPr>
        <w:t>адресов, внесенных</w:t>
      </w:r>
    </w:p>
    <w:p w:rsidR="00D440D2" w:rsidRPr="00C82EA8" w:rsidRDefault="00D440D2" w:rsidP="00D440D2">
      <w:pPr>
        <w:rPr>
          <w:sz w:val="28"/>
          <w:szCs w:val="28"/>
        </w:rPr>
      </w:pPr>
      <w:r w:rsidRPr="00C82EA8">
        <w:rPr>
          <w:sz w:val="28"/>
          <w:szCs w:val="28"/>
        </w:rPr>
        <w:t>в Федеральную информационную</w:t>
      </w:r>
    </w:p>
    <w:p w:rsidR="00D440D2" w:rsidRPr="00C82EA8" w:rsidRDefault="00D440D2" w:rsidP="00D440D2">
      <w:pPr>
        <w:rPr>
          <w:sz w:val="28"/>
          <w:szCs w:val="28"/>
        </w:rPr>
      </w:pPr>
      <w:r w:rsidRPr="00C82EA8">
        <w:rPr>
          <w:sz w:val="28"/>
          <w:szCs w:val="28"/>
        </w:rPr>
        <w:t>адресную систему (ФИАС)</w:t>
      </w:r>
    </w:p>
    <w:p w:rsidR="00D440D2" w:rsidRPr="00C82EA8" w:rsidRDefault="00D440D2" w:rsidP="00D440D2">
      <w:pPr>
        <w:rPr>
          <w:sz w:val="26"/>
          <w:szCs w:val="22"/>
        </w:rPr>
      </w:pPr>
    </w:p>
    <w:p w:rsidR="00D440D2" w:rsidRPr="00C82EA8" w:rsidRDefault="00D440D2" w:rsidP="00D440D2">
      <w:pPr>
        <w:ind w:firstLine="709"/>
        <w:jc w:val="both"/>
        <w:rPr>
          <w:bCs/>
          <w:sz w:val="26"/>
          <w:szCs w:val="22"/>
        </w:rPr>
      </w:pPr>
      <w:r w:rsidRPr="00C82EA8">
        <w:rPr>
          <w:sz w:val="26"/>
          <w:szCs w:val="22"/>
        </w:rPr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C82EA8">
        <w:rPr>
          <w:sz w:val="26"/>
          <w:szCs w:val="22"/>
          <w:lang w:val="en-US"/>
        </w:rPr>
        <w:t>IV</w:t>
      </w:r>
      <w:r w:rsidRPr="00C82EA8">
        <w:rPr>
          <w:sz w:val="26"/>
          <w:szCs w:val="22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C82EA8">
        <w:rPr>
          <w:bCs/>
          <w:sz w:val="26"/>
          <w:szCs w:val="22"/>
        </w:rPr>
        <w:t>, администрация Ерышевского сельского поселения</w:t>
      </w:r>
    </w:p>
    <w:p w:rsidR="00D440D2" w:rsidRPr="00C82EA8" w:rsidRDefault="00D440D2" w:rsidP="00D440D2">
      <w:pPr>
        <w:jc w:val="center"/>
        <w:rPr>
          <w:sz w:val="26"/>
          <w:szCs w:val="22"/>
        </w:rPr>
      </w:pPr>
    </w:p>
    <w:p w:rsidR="00D440D2" w:rsidRPr="00C82EA8" w:rsidRDefault="00D440D2" w:rsidP="00D440D2">
      <w:pPr>
        <w:jc w:val="center"/>
        <w:rPr>
          <w:sz w:val="26"/>
          <w:szCs w:val="22"/>
        </w:rPr>
      </w:pPr>
      <w:r w:rsidRPr="00C82EA8">
        <w:rPr>
          <w:sz w:val="26"/>
          <w:szCs w:val="22"/>
        </w:rPr>
        <w:t>ПОСТАНОВЛЯЕТ:</w:t>
      </w:r>
    </w:p>
    <w:p w:rsidR="00D440D2" w:rsidRPr="00C82EA8" w:rsidRDefault="00D440D2" w:rsidP="00D440D2">
      <w:pPr>
        <w:jc w:val="center"/>
        <w:rPr>
          <w:sz w:val="26"/>
          <w:szCs w:val="22"/>
        </w:rPr>
      </w:pPr>
    </w:p>
    <w:p w:rsidR="00D440D2" w:rsidRPr="00C82EA8" w:rsidRDefault="00D440D2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C82EA8">
        <w:rPr>
          <w:rFonts w:ascii="Times New Roman" w:hAnsi="Times New Roman" w:cs="Times New Roman"/>
          <w:sz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D440D2" w:rsidRPr="00C82EA8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2"/>
        </w:rPr>
      </w:pPr>
      <w:r w:rsidRPr="00C82EA8">
        <w:rPr>
          <w:sz w:val="26"/>
          <w:szCs w:val="22"/>
        </w:rPr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C82EA8" w:rsidRDefault="0025262B" w:rsidP="0025262B">
      <w:pPr>
        <w:pStyle w:val="ab"/>
        <w:rPr>
          <w:rFonts w:ascii="Times New Roman" w:eastAsia="Times New Roman" w:hAnsi="Times New Roman" w:cs="Times New Roman"/>
          <w:sz w:val="26"/>
          <w:lang w:eastAsia="ru-RU"/>
        </w:rPr>
      </w:pP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Глава      Ерышевского     сельского</w:t>
      </w: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поселения Павловского муниципального</w:t>
      </w: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района             Воронежской        области                                               Т.П.Быкова</w:t>
      </w:r>
    </w:p>
    <w:p w:rsidR="00D440D2" w:rsidRPr="00C82EA8" w:rsidRDefault="00D440D2" w:rsidP="00D440D2">
      <w:pPr>
        <w:pStyle w:val="ab"/>
        <w:rPr>
          <w:rFonts w:ascii="Times New Roman" w:hAnsi="Times New Roman" w:cs="Times New Roman"/>
          <w:sz w:val="26"/>
        </w:rPr>
        <w:sectPr w:rsidR="00D440D2" w:rsidRPr="00C82EA8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C82EA8" w:rsidRDefault="005A46BE" w:rsidP="00D440D2">
      <w:pPr>
        <w:pStyle w:val="ab"/>
        <w:rPr>
          <w:rFonts w:ascii="Times New Roman" w:hAnsi="Times New Roman" w:cs="Times New Roman"/>
          <w:sz w:val="26"/>
        </w:rPr>
      </w:pPr>
    </w:p>
    <w:p w:rsidR="005A46BE" w:rsidRPr="00C82EA8" w:rsidRDefault="005A46BE" w:rsidP="0025262B">
      <w:pPr>
        <w:pStyle w:val="ab"/>
        <w:jc w:val="right"/>
        <w:rPr>
          <w:rFonts w:ascii="Times New Roman" w:hAnsi="Times New Roman" w:cs="Times New Roman"/>
          <w:sz w:val="26"/>
        </w:rPr>
      </w:pPr>
    </w:p>
    <w:p w:rsidR="00247ADF" w:rsidRPr="00C82EA8" w:rsidRDefault="00247ADF" w:rsidP="0025262B">
      <w:pPr>
        <w:pStyle w:val="ab"/>
        <w:jc w:val="right"/>
        <w:rPr>
          <w:rFonts w:ascii="Times New Roman" w:hAnsi="Times New Roman" w:cs="Times New Roman"/>
          <w:sz w:val="26"/>
        </w:rPr>
      </w:pPr>
      <w:r w:rsidRPr="00C82EA8">
        <w:rPr>
          <w:rFonts w:ascii="Times New Roman" w:hAnsi="Times New Roman" w:cs="Times New Roman"/>
          <w:sz w:val="26"/>
        </w:rPr>
        <w:t xml:space="preserve">Приложение </w:t>
      </w:r>
    </w:p>
    <w:p w:rsidR="0000234B" w:rsidRPr="00C82EA8" w:rsidRDefault="00247ADF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C82EA8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247ADF" w:rsidRPr="00C82EA8" w:rsidRDefault="00265955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C82EA8">
        <w:rPr>
          <w:rFonts w:ascii="Times New Roman" w:hAnsi="Times New Roman" w:cs="Times New Roman"/>
          <w:sz w:val="26"/>
        </w:rPr>
        <w:t>Ерышевского сельского поселения</w:t>
      </w:r>
      <w:r w:rsidR="00247ADF" w:rsidRPr="00C82EA8">
        <w:rPr>
          <w:rFonts w:ascii="Times New Roman" w:hAnsi="Times New Roman" w:cs="Times New Roman"/>
          <w:sz w:val="26"/>
        </w:rPr>
        <w:t xml:space="preserve"> </w:t>
      </w:r>
    </w:p>
    <w:p w:rsidR="00247ADF" w:rsidRPr="00C82EA8" w:rsidRDefault="00704B97" w:rsidP="00583469">
      <w:pPr>
        <w:pStyle w:val="ab"/>
        <w:jc w:val="right"/>
        <w:rPr>
          <w:rFonts w:ascii="Times New Roman" w:hAnsi="Times New Roman" w:cs="Times New Roman"/>
          <w:sz w:val="26"/>
        </w:rPr>
      </w:pPr>
      <w:r w:rsidRPr="00C82EA8">
        <w:rPr>
          <w:rFonts w:ascii="Times New Roman" w:hAnsi="Times New Roman" w:cs="Times New Roman"/>
          <w:sz w:val="26"/>
        </w:rPr>
        <w:t>№</w:t>
      </w:r>
      <w:r w:rsidR="00896ED6" w:rsidRPr="00C82EA8">
        <w:rPr>
          <w:rFonts w:ascii="Times New Roman" w:hAnsi="Times New Roman" w:cs="Times New Roman"/>
          <w:sz w:val="26"/>
        </w:rPr>
        <w:t>45  от 23</w:t>
      </w:r>
      <w:r w:rsidR="00265955" w:rsidRPr="00C82EA8">
        <w:rPr>
          <w:rFonts w:ascii="Times New Roman" w:hAnsi="Times New Roman" w:cs="Times New Roman"/>
          <w:sz w:val="26"/>
        </w:rPr>
        <w:t>.09</w:t>
      </w:r>
      <w:r w:rsidR="00B80168" w:rsidRPr="00C82EA8">
        <w:rPr>
          <w:rFonts w:ascii="Times New Roman" w:hAnsi="Times New Roman" w:cs="Times New Roman"/>
          <w:sz w:val="26"/>
        </w:rPr>
        <w:t>.2024</w:t>
      </w:r>
      <w:r w:rsidR="00247ADF" w:rsidRPr="00C82EA8">
        <w:rPr>
          <w:rFonts w:ascii="Times New Roman" w:hAnsi="Times New Roman" w:cs="Times New Roman"/>
          <w:sz w:val="26"/>
        </w:rPr>
        <w:t xml:space="preserve"> г.</w:t>
      </w:r>
    </w:p>
    <w:p w:rsidR="002825FB" w:rsidRPr="00C82EA8" w:rsidRDefault="002825FB" w:rsidP="00583469">
      <w:pPr>
        <w:pStyle w:val="ab"/>
        <w:jc w:val="right"/>
        <w:rPr>
          <w:rFonts w:ascii="Times New Roman" w:hAnsi="Times New Roman" w:cs="Times New Roman"/>
          <w:sz w:val="26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611"/>
        <w:gridCol w:w="1482"/>
        <w:gridCol w:w="1843"/>
        <w:gridCol w:w="2268"/>
        <w:gridCol w:w="1417"/>
        <w:gridCol w:w="1843"/>
        <w:gridCol w:w="2268"/>
        <w:gridCol w:w="850"/>
        <w:gridCol w:w="2410"/>
      </w:tblGrid>
      <w:tr w:rsidR="007541AC" w:rsidRPr="00C82EA8" w:rsidTr="00C82EA8">
        <w:tc>
          <w:tcPr>
            <w:tcW w:w="611" w:type="dxa"/>
            <w:vMerge w:val="restart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№ п/п</w:t>
            </w:r>
          </w:p>
        </w:tc>
        <w:tc>
          <w:tcPr>
            <w:tcW w:w="14381" w:type="dxa"/>
            <w:gridSpan w:val="8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</w:tc>
      </w:tr>
      <w:tr w:rsidR="007541AC" w:rsidRPr="00C82EA8" w:rsidTr="00C82EA8">
        <w:tc>
          <w:tcPr>
            <w:tcW w:w="611" w:type="dxa"/>
            <w:vMerge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82" w:type="dxa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Страны</w:t>
            </w:r>
          </w:p>
        </w:tc>
        <w:tc>
          <w:tcPr>
            <w:tcW w:w="1843" w:type="dxa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2268" w:type="dxa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Муниципального района</w:t>
            </w:r>
          </w:p>
        </w:tc>
        <w:tc>
          <w:tcPr>
            <w:tcW w:w="1417" w:type="dxa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Населенного пункта</w:t>
            </w:r>
          </w:p>
        </w:tc>
        <w:tc>
          <w:tcPr>
            <w:tcW w:w="1843" w:type="dxa"/>
          </w:tcPr>
          <w:p w:rsidR="007541AC" w:rsidRPr="00C82EA8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7541AC" w:rsidRPr="00C82EA8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Улицы</w:t>
            </w:r>
          </w:p>
        </w:tc>
        <w:tc>
          <w:tcPr>
            <w:tcW w:w="850" w:type="dxa"/>
          </w:tcPr>
          <w:p w:rsidR="007541AC" w:rsidRPr="00C82EA8" w:rsidRDefault="007541AC" w:rsidP="00DB371C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Номер дома</w:t>
            </w:r>
          </w:p>
        </w:tc>
        <w:tc>
          <w:tcPr>
            <w:tcW w:w="2410" w:type="dxa"/>
          </w:tcPr>
          <w:p w:rsidR="007541AC" w:rsidRPr="00C82EA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Кадастровый номер</w:t>
            </w:r>
          </w:p>
        </w:tc>
      </w:tr>
      <w:tr w:rsidR="007541AC" w:rsidRPr="00C82EA8" w:rsidTr="00C82EA8">
        <w:tc>
          <w:tcPr>
            <w:tcW w:w="611" w:type="dxa"/>
          </w:tcPr>
          <w:p w:rsidR="007541AC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482" w:type="dxa"/>
          </w:tcPr>
          <w:p w:rsidR="007541AC" w:rsidRPr="00C82EA8" w:rsidRDefault="007541AC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7541AC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7541AC" w:rsidRPr="00C82EA8" w:rsidRDefault="007541AC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</w:t>
            </w:r>
            <w:r w:rsidR="004976E4" w:rsidRPr="00C82EA8">
              <w:rPr>
                <w:sz w:val="26"/>
              </w:rPr>
              <w:t xml:space="preserve"> муниципальный район</w:t>
            </w:r>
          </w:p>
        </w:tc>
        <w:tc>
          <w:tcPr>
            <w:tcW w:w="1417" w:type="dxa"/>
          </w:tcPr>
          <w:p w:rsidR="007541AC" w:rsidRPr="00C82EA8" w:rsidRDefault="007541AC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7541AC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7541AC" w:rsidRPr="00C82EA8" w:rsidRDefault="007541AC">
            <w:pPr>
              <w:rPr>
                <w:sz w:val="26"/>
              </w:rPr>
            </w:pPr>
            <w:r w:rsidRPr="00C82EA8">
              <w:rPr>
                <w:sz w:val="26"/>
              </w:rPr>
              <w:t>улица 40 лет Октября</w:t>
            </w:r>
          </w:p>
        </w:tc>
        <w:tc>
          <w:tcPr>
            <w:tcW w:w="850" w:type="dxa"/>
          </w:tcPr>
          <w:p w:rsidR="007541AC" w:rsidRPr="00C82EA8" w:rsidRDefault="007541A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67</w:t>
            </w:r>
          </w:p>
        </w:tc>
        <w:tc>
          <w:tcPr>
            <w:tcW w:w="2410" w:type="dxa"/>
          </w:tcPr>
          <w:p w:rsidR="007541AC" w:rsidRPr="00C82EA8" w:rsidRDefault="007541AC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36:20:2200010:51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000000"/>
                <w:spacing w:val="1"/>
                <w:sz w:val="26"/>
                <w:shd w:val="clear" w:color="auto" w:fill="FFFFFF"/>
              </w:rPr>
              <w:t>36:20:2200006:117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36:20:0000000:1414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46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36:20:2200006:126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62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36:20:2200005:53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  <w:p w:rsidR="00C82EA8" w:rsidRPr="00C82EA8" w:rsidRDefault="00C82EA8">
            <w:pPr>
              <w:rPr>
                <w:sz w:val="26"/>
              </w:rPr>
            </w:pP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36:20:2200005:54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lastRenderedPageBreak/>
              <w:t>7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70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36:20:2200005:57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9552BC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Баррикады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72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36:20:2200005:55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36:20:0100005:140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36:20:0100005:144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36:20:0100006:292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36:20:0100006:293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36:20:0100005:129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1482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36:20:0100005:131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1482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36:20:0000000:1577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lastRenderedPageBreak/>
              <w:t>17</w:t>
            </w:r>
          </w:p>
        </w:tc>
        <w:tc>
          <w:tcPr>
            <w:tcW w:w="1482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 w:rsidP="00DB00FD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36:20:2200006:112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1482" w:type="dxa"/>
          </w:tcPr>
          <w:p w:rsidR="004976E4" w:rsidRPr="00C82EA8" w:rsidRDefault="004976E4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36:20:0100006:287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1482" w:type="dxa"/>
          </w:tcPr>
          <w:p w:rsidR="004976E4" w:rsidRPr="00C82EA8" w:rsidRDefault="004976E4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Верхнесадовая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36:20:0100005:145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10" w:type="dxa"/>
          </w:tcPr>
          <w:p w:rsidR="004976E4" w:rsidRPr="00C82EA8" w:rsidRDefault="004976E4" w:rsidP="004976E4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36:20:2200004:70</w:t>
            </w:r>
          </w:p>
          <w:p w:rsidR="004976E4" w:rsidRPr="00C82EA8" w:rsidRDefault="004976E4">
            <w:pPr>
              <w:rPr>
                <w:sz w:val="26"/>
              </w:rPr>
            </w:pP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20А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36:20:2200004:86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36:20:2200006:131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</w:t>
            </w:r>
            <w:r w:rsidRPr="00C82EA8">
              <w:rPr>
                <w:sz w:val="26"/>
                <w:szCs w:val="24"/>
              </w:rPr>
              <w:t>а</w:t>
            </w:r>
            <w:r w:rsidRPr="00C82EA8">
              <w:rPr>
                <w:sz w:val="26"/>
              </w:rPr>
              <w:t>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36:20:2200006:111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2410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36:20:0000000:1405</w:t>
            </w:r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4976E4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108</w:t>
            </w:r>
          </w:p>
        </w:tc>
        <w:tc>
          <w:tcPr>
            <w:tcW w:w="2410" w:type="dxa"/>
          </w:tcPr>
          <w:p w:rsidR="004976E4" w:rsidRPr="00C82EA8" w:rsidRDefault="001D277B">
            <w:pPr>
              <w:rPr>
                <w:sz w:val="26"/>
              </w:rPr>
            </w:pPr>
            <w:hyperlink r:id="rId8" w:tgtFrame="_blank" w:history="1">
              <w:r w:rsidR="004976E4" w:rsidRPr="00C82EA8">
                <w:rPr>
                  <w:rStyle w:val="ae"/>
                  <w:color w:val="auto"/>
                  <w:sz w:val="26"/>
                  <w:u w:val="none"/>
                  <w:shd w:val="clear" w:color="auto" w:fill="FFFFFF"/>
                </w:rPr>
                <w:t>36:20:2200004:101</w:t>
              </w:r>
            </w:hyperlink>
          </w:p>
        </w:tc>
      </w:tr>
      <w:tr w:rsidR="004976E4" w:rsidRPr="00C82EA8" w:rsidTr="00C82EA8">
        <w:tc>
          <w:tcPr>
            <w:tcW w:w="611" w:type="dxa"/>
          </w:tcPr>
          <w:p w:rsidR="004976E4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26</w:t>
            </w:r>
          </w:p>
        </w:tc>
        <w:tc>
          <w:tcPr>
            <w:tcW w:w="1482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976E4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4976E4" w:rsidRPr="00C82EA8" w:rsidRDefault="004976E4">
            <w:pPr>
              <w:rPr>
                <w:sz w:val="26"/>
              </w:rPr>
            </w:pPr>
            <w:r w:rsidRPr="00C82EA8">
              <w:rPr>
                <w:sz w:val="26"/>
              </w:rPr>
              <w:t>улица Нижнесадовая</w:t>
            </w:r>
          </w:p>
        </w:tc>
        <w:tc>
          <w:tcPr>
            <w:tcW w:w="850" w:type="dxa"/>
          </w:tcPr>
          <w:p w:rsidR="004976E4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114</w:t>
            </w:r>
          </w:p>
        </w:tc>
        <w:tc>
          <w:tcPr>
            <w:tcW w:w="2410" w:type="dxa"/>
          </w:tcPr>
          <w:p w:rsidR="004976E4" w:rsidRPr="00C82EA8" w:rsidRDefault="00F66CFD">
            <w:pPr>
              <w:rPr>
                <w:sz w:val="26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36:21:0000000:3970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lastRenderedPageBreak/>
              <w:t>27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896ED6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F66CFD" w:rsidRPr="00C82EA8" w:rsidRDefault="00896ED6" w:rsidP="00896ED6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36:20:2200013:57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36:20:2200013:62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36:20:2200013:55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36:20:2200013:63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36:20:2200013:58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36:20:2200013:64</w:t>
            </w:r>
          </w:p>
        </w:tc>
      </w:tr>
      <w:tr w:rsidR="00F66CFD" w:rsidRPr="00C82EA8" w:rsidTr="00C82EA8">
        <w:tc>
          <w:tcPr>
            <w:tcW w:w="611" w:type="dxa"/>
          </w:tcPr>
          <w:p w:rsidR="00F66CFD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33</w:t>
            </w:r>
          </w:p>
        </w:tc>
        <w:tc>
          <w:tcPr>
            <w:tcW w:w="1482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66CFD" w:rsidRPr="00C82EA8" w:rsidRDefault="00F66CFD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66CFD" w:rsidRPr="00C82EA8" w:rsidRDefault="00F66CFD">
            <w:pPr>
              <w:rPr>
                <w:sz w:val="26"/>
              </w:rPr>
            </w:pPr>
            <w:r w:rsidRPr="00C82EA8">
              <w:rPr>
                <w:sz w:val="26"/>
              </w:rPr>
              <w:t>улица Подлесная</w:t>
            </w:r>
          </w:p>
        </w:tc>
        <w:tc>
          <w:tcPr>
            <w:tcW w:w="850" w:type="dxa"/>
          </w:tcPr>
          <w:p w:rsidR="00F66CFD" w:rsidRPr="00C82EA8" w:rsidRDefault="00F66CFD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410" w:type="dxa"/>
          </w:tcPr>
          <w:p w:rsidR="00F66CFD" w:rsidRPr="00C82EA8" w:rsidRDefault="00F66CF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36:20:0000000:1555</w:t>
            </w:r>
          </w:p>
        </w:tc>
      </w:tr>
      <w:tr w:rsidR="009058B7" w:rsidRPr="00C82EA8" w:rsidTr="00C82EA8">
        <w:tc>
          <w:tcPr>
            <w:tcW w:w="611" w:type="dxa"/>
          </w:tcPr>
          <w:p w:rsidR="009058B7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34</w:t>
            </w:r>
          </w:p>
        </w:tc>
        <w:tc>
          <w:tcPr>
            <w:tcW w:w="1482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9058B7" w:rsidRPr="00C82EA8" w:rsidRDefault="009058B7">
            <w:pPr>
              <w:rPr>
                <w:sz w:val="26"/>
              </w:rPr>
            </w:pPr>
            <w:r w:rsidRPr="00C82EA8">
              <w:rPr>
                <w:sz w:val="26"/>
              </w:rPr>
              <w:t>улица Ленина</w:t>
            </w:r>
          </w:p>
        </w:tc>
        <w:tc>
          <w:tcPr>
            <w:tcW w:w="850" w:type="dxa"/>
          </w:tcPr>
          <w:p w:rsidR="009058B7" w:rsidRPr="00C82EA8" w:rsidRDefault="009058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410" w:type="dxa"/>
          </w:tcPr>
          <w:p w:rsidR="009058B7" w:rsidRPr="00C82EA8" w:rsidRDefault="009058B7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36:20:0000000:1491</w:t>
            </w:r>
          </w:p>
        </w:tc>
      </w:tr>
      <w:tr w:rsidR="009058B7" w:rsidRPr="00C82EA8" w:rsidTr="00C82EA8">
        <w:tc>
          <w:tcPr>
            <w:tcW w:w="611" w:type="dxa"/>
          </w:tcPr>
          <w:p w:rsidR="009058B7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1482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896ED6" w:rsidRPr="00C82EA8" w:rsidRDefault="00896ED6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9058B7" w:rsidRPr="00C82EA8" w:rsidRDefault="009058B7">
            <w:pPr>
              <w:rPr>
                <w:sz w:val="26"/>
              </w:rPr>
            </w:pPr>
            <w:r w:rsidRPr="00C82EA8">
              <w:rPr>
                <w:sz w:val="26"/>
              </w:rPr>
              <w:t>улица Ленина</w:t>
            </w:r>
          </w:p>
        </w:tc>
        <w:tc>
          <w:tcPr>
            <w:tcW w:w="850" w:type="dxa"/>
          </w:tcPr>
          <w:p w:rsidR="009058B7" w:rsidRPr="00C82EA8" w:rsidRDefault="009058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410" w:type="dxa"/>
          </w:tcPr>
          <w:p w:rsidR="009058B7" w:rsidRPr="00C82EA8" w:rsidRDefault="009058B7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36:20:2200014:86</w:t>
            </w:r>
          </w:p>
        </w:tc>
      </w:tr>
      <w:tr w:rsidR="009058B7" w:rsidRPr="00C82EA8" w:rsidTr="00C82EA8">
        <w:tc>
          <w:tcPr>
            <w:tcW w:w="611" w:type="dxa"/>
          </w:tcPr>
          <w:p w:rsidR="009058B7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36</w:t>
            </w:r>
          </w:p>
        </w:tc>
        <w:tc>
          <w:tcPr>
            <w:tcW w:w="1482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9058B7" w:rsidRPr="00C82EA8" w:rsidRDefault="009058B7">
            <w:pPr>
              <w:rPr>
                <w:sz w:val="26"/>
              </w:rPr>
            </w:pPr>
            <w:r w:rsidRPr="00C82EA8">
              <w:rPr>
                <w:sz w:val="26"/>
              </w:rPr>
              <w:t>улица Ленина</w:t>
            </w:r>
          </w:p>
        </w:tc>
        <w:tc>
          <w:tcPr>
            <w:tcW w:w="850" w:type="dxa"/>
          </w:tcPr>
          <w:p w:rsidR="009058B7" w:rsidRPr="00C82EA8" w:rsidRDefault="009058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2410" w:type="dxa"/>
          </w:tcPr>
          <w:p w:rsidR="009058B7" w:rsidRPr="00C82EA8" w:rsidRDefault="009058B7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36:20:0000000:1460</w:t>
            </w:r>
          </w:p>
        </w:tc>
      </w:tr>
      <w:tr w:rsidR="009058B7" w:rsidRPr="00C82EA8" w:rsidTr="00C82EA8">
        <w:tc>
          <w:tcPr>
            <w:tcW w:w="611" w:type="dxa"/>
          </w:tcPr>
          <w:p w:rsidR="009058B7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lastRenderedPageBreak/>
              <w:t>37</w:t>
            </w:r>
          </w:p>
        </w:tc>
        <w:tc>
          <w:tcPr>
            <w:tcW w:w="1482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9058B7" w:rsidRPr="00C82EA8" w:rsidRDefault="009058B7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9058B7" w:rsidRPr="00C82EA8" w:rsidRDefault="009058B7">
            <w:pPr>
              <w:rPr>
                <w:sz w:val="26"/>
              </w:rPr>
            </w:pPr>
            <w:r w:rsidRPr="00C82EA8">
              <w:rPr>
                <w:sz w:val="26"/>
              </w:rPr>
              <w:t>улица Ленина</w:t>
            </w:r>
          </w:p>
        </w:tc>
        <w:tc>
          <w:tcPr>
            <w:tcW w:w="850" w:type="dxa"/>
          </w:tcPr>
          <w:p w:rsidR="009058B7" w:rsidRPr="00C82EA8" w:rsidRDefault="009058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2410" w:type="dxa"/>
          </w:tcPr>
          <w:p w:rsidR="009058B7" w:rsidRPr="00C82EA8" w:rsidRDefault="009058B7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36:20:0000000:1580</w:t>
            </w:r>
          </w:p>
        </w:tc>
      </w:tr>
      <w:tr w:rsidR="005061FF" w:rsidRPr="00C82EA8" w:rsidTr="00C82EA8">
        <w:tc>
          <w:tcPr>
            <w:tcW w:w="611" w:type="dxa"/>
          </w:tcPr>
          <w:p w:rsidR="005061FF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38</w:t>
            </w:r>
          </w:p>
        </w:tc>
        <w:tc>
          <w:tcPr>
            <w:tcW w:w="1482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5061FF" w:rsidRPr="00C82EA8" w:rsidRDefault="005061FF">
            <w:pPr>
              <w:rPr>
                <w:sz w:val="26"/>
              </w:rPr>
            </w:pPr>
            <w:r w:rsidRPr="00C82EA8">
              <w:rPr>
                <w:sz w:val="26"/>
              </w:rPr>
              <w:t>улица Сергея Алымова</w:t>
            </w:r>
          </w:p>
        </w:tc>
        <w:tc>
          <w:tcPr>
            <w:tcW w:w="850" w:type="dxa"/>
          </w:tcPr>
          <w:p w:rsidR="005061FF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410" w:type="dxa"/>
          </w:tcPr>
          <w:p w:rsidR="005061FF" w:rsidRPr="00C82EA8" w:rsidRDefault="005061F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36:20:0000000:1603</w:t>
            </w:r>
          </w:p>
        </w:tc>
      </w:tr>
      <w:tr w:rsidR="005061FF" w:rsidRPr="00C82EA8" w:rsidTr="00C82EA8">
        <w:tc>
          <w:tcPr>
            <w:tcW w:w="611" w:type="dxa"/>
          </w:tcPr>
          <w:p w:rsidR="005061FF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39</w:t>
            </w:r>
          </w:p>
        </w:tc>
        <w:tc>
          <w:tcPr>
            <w:tcW w:w="1482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5061FF" w:rsidRPr="00C82EA8" w:rsidRDefault="005061FF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5061FF" w:rsidRPr="00C82EA8" w:rsidRDefault="005061FF">
            <w:pPr>
              <w:rPr>
                <w:sz w:val="26"/>
              </w:rPr>
            </w:pPr>
            <w:r w:rsidRPr="00C82EA8">
              <w:rPr>
                <w:sz w:val="26"/>
              </w:rPr>
              <w:t>улица Сергея Алымова</w:t>
            </w:r>
          </w:p>
        </w:tc>
        <w:tc>
          <w:tcPr>
            <w:tcW w:w="850" w:type="dxa"/>
          </w:tcPr>
          <w:p w:rsidR="005061FF" w:rsidRPr="00C82EA8" w:rsidRDefault="005061FF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40А</w:t>
            </w:r>
          </w:p>
        </w:tc>
        <w:tc>
          <w:tcPr>
            <w:tcW w:w="2410" w:type="dxa"/>
          </w:tcPr>
          <w:p w:rsidR="005061FF" w:rsidRPr="00C82EA8" w:rsidRDefault="005061F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36:20:5800005:66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Среднесадовая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36:20:2200006:84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Среднесадовая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36:20:2200006:140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Среднесадовая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36:20:2200006:89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43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Среднесадовая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36:20:2200006:91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Тружеников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36:20:2200001:55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45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Тружеников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36:20:2200001:47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46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Тружеников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36:20:2200001:51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lastRenderedPageBreak/>
              <w:t>47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Тружеников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36:20:2200001:52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48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Тружеников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36:20:2200002:63</w:t>
            </w:r>
          </w:p>
        </w:tc>
      </w:tr>
      <w:tr w:rsidR="00FC1FDB" w:rsidRPr="00C82EA8" w:rsidTr="00C82EA8">
        <w:tc>
          <w:tcPr>
            <w:tcW w:w="611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49</w:t>
            </w:r>
          </w:p>
        </w:tc>
        <w:tc>
          <w:tcPr>
            <w:tcW w:w="1482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FC1FDB" w:rsidRPr="00C82EA8" w:rsidRDefault="00FC1FDB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FC1FDB" w:rsidRPr="00C82EA8" w:rsidRDefault="00FC1FDB">
            <w:pPr>
              <w:rPr>
                <w:sz w:val="26"/>
              </w:rPr>
            </w:pPr>
            <w:r w:rsidRPr="00C82EA8">
              <w:rPr>
                <w:sz w:val="26"/>
              </w:rPr>
              <w:t>улица Школьная</w:t>
            </w:r>
          </w:p>
        </w:tc>
        <w:tc>
          <w:tcPr>
            <w:tcW w:w="850" w:type="dxa"/>
          </w:tcPr>
          <w:p w:rsidR="00FC1FDB" w:rsidRPr="00C82EA8" w:rsidRDefault="00FC1FDB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1А</w:t>
            </w:r>
          </w:p>
        </w:tc>
        <w:tc>
          <w:tcPr>
            <w:tcW w:w="2410" w:type="dxa"/>
          </w:tcPr>
          <w:p w:rsidR="00FC1FDB" w:rsidRPr="00C82EA8" w:rsidRDefault="00FC1FDB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36:20:2200008:141</w:t>
            </w:r>
          </w:p>
        </w:tc>
      </w:tr>
      <w:tr w:rsidR="000524D1" w:rsidRPr="00C82EA8" w:rsidTr="00C82EA8">
        <w:tc>
          <w:tcPr>
            <w:tcW w:w="611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50</w:t>
            </w:r>
          </w:p>
        </w:tc>
        <w:tc>
          <w:tcPr>
            <w:tcW w:w="1482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0524D1" w:rsidRPr="00C82EA8" w:rsidRDefault="000524D1">
            <w:pPr>
              <w:rPr>
                <w:sz w:val="26"/>
              </w:rPr>
            </w:pPr>
            <w:r w:rsidRPr="00C82EA8">
              <w:rPr>
                <w:sz w:val="26"/>
              </w:rPr>
              <w:t>улица Мира</w:t>
            </w:r>
          </w:p>
        </w:tc>
        <w:tc>
          <w:tcPr>
            <w:tcW w:w="850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40А</w:t>
            </w:r>
          </w:p>
        </w:tc>
        <w:tc>
          <w:tcPr>
            <w:tcW w:w="2410" w:type="dxa"/>
          </w:tcPr>
          <w:p w:rsidR="000524D1" w:rsidRPr="00C82EA8" w:rsidRDefault="000524D1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36:20:2200009:137</w:t>
            </w:r>
          </w:p>
        </w:tc>
      </w:tr>
      <w:tr w:rsidR="000524D1" w:rsidRPr="00C82EA8" w:rsidTr="00C82EA8">
        <w:tc>
          <w:tcPr>
            <w:tcW w:w="611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51</w:t>
            </w:r>
          </w:p>
        </w:tc>
        <w:tc>
          <w:tcPr>
            <w:tcW w:w="1482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0524D1" w:rsidRPr="00C82EA8" w:rsidRDefault="000524D1">
            <w:pPr>
              <w:rPr>
                <w:sz w:val="26"/>
              </w:rPr>
            </w:pPr>
            <w:r w:rsidRPr="00C82EA8">
              <w:rPr>
                <w:sz w:val="26"/>
              </w:rPr>
              <w:t>проспект Революции</w:t>
            </w:r>
          </w:p>
        </w:tc>
        <w:tc>
          <w:tcPr>
            <w:tcW w:w="850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410" w:type="dxa"/>
          </w:tcPr>
          <w:p w:rsidR="000524D1" w:rsidRPr="00C82EA8" w:rsidRDefault="000524D1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36:20:2200003:66</w:t>
            </w:r>
          </w:p>
        </w:tc>
      </w:tr>
      <w:tr w:rsidR="000524D1" w:rsidRPr="00C82EA8" w:rsidTr="00C82EA8">
        <w:tc>
          <w:tcPr>
            <w:tcW w:w="611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1482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0524D1" w:rsidRPr="00C82EA8" w:rsidRDefault="000524D1">
            <w:pPr>
              <w:rPr>
                <w:sz w:val="26"/>
              </w:rPr>
            </w:pPr>
            <w:r w:rsidRPr="00C82EA8">
              <w:rPr>
                <w:sz w:val="26"/>
              </w:rPr>
              <w:t>проспект Революции</w:t>
            </w:r>
          </w:p>
        </w:tc>
        <w:tc>
          <w:tcPr>
            <w:tcW w:w="850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87</w:t>
            </w:r>
          </w:p>
        </w:tc>
        <w:tc>
          <w:tcPr>
            <w:tcW w:w="2410" w:type="dxa"/>
          </w:tcPr>
          <w:p w:rsidR="000524D1" w:rsidRPr="00C82EA8" w:rsidRDefault="000524D1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36:20:2200003:56</w:t>
            </w:r>
          </w:p>
        </w:tc>
      </w:tr>
      <w:tr w:rsidR="000524D1" w:rsidRPr="00C82EA8" w:rsidTr="00C82EA8">
        <w:tc>
          <w:tcPr>
            <w:tcW w:w="611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53</w:t>
            </w:r>
          </w:p>
        </w:tc>
        <w:tc>
          <w:tcPr>
            <w:tcW w:w="1482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Российская Федерация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Воронежская</w:t>
            </w:r>
          </w:p>
          <w:p w:rsidR="00431DE2" w:rsidRPr="00C82EA8" w:rsidRDefault="00431DE2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область</w:t>
            </w:r>
          </w:p>
        </w:tc>
        <w:tc>
          <w:tcPr>
            <w:tcW w:w="2268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Павловский муниципальный район</w:t>
            </w:r>
          </w:p>
        </w:tc>
        <w:tc>
          <w:tcPr>
            <w:tcW w:w="1417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село Ерышевка</w:t>
            </w:r>
          </w:p>
        </w:tc>
        <w:tc>
          <w:tcPr>
            <w:tcW w:w="1843" w:type="dxa"/>
          </w:tcPr>
          <w:p w:rsidR="000524D1" w:rsidRPr="00C82EA8" w:rsidRDefault="000524D1" w:rsidP="000524D1">
            <w:pPr>
              <w:rPr>
                <w:sz w:val="26"/>
              </w:rPr>
            </w:pPr>
            <w:r w:rsidRPr="00C82EA8">
              <w:rPr>
                <w:sz w:val="26"/>
              </w:rPr>
              <w:t>Ерышевское сельское поселение</w:t>
            </w:r>
          </w:p>
        </w:tc>
        <w:tc>
          <w:tcPr>
            <w:tcW w:w="2268" w:type="dxa"/>
          </w:tcPr>
          <w:p w:rsidR="000524D1" w:rsidRPr="00C82EA8" w:rsidRDefault="000524D1">
            <w:pPr>
              <w:rPr>
                <w:sz w:val="26"/>
              </w:rPr>
            </w:pPr>
            <w:r w:rsidRPr="00C82EA8">
              <w:rPr>
                <w:sz w:val="26"/>
              </w:rPr>
              <w:t>проспект Революции</w:t>
            </w:r>
          </w:p>
        </w:tc>
        <w:tc>
          <w:tcPr>
            <w:tcW w:w="850" w:type="dxa"/>
          </w:tcPr>
          <w:p w:rsidR="000524D1" w:rsidRPr="00C82EA8" w:rsidRDefault="000524D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C82EA8">
              <w:rPr>
                <w:rFonts w:ascii="Times New Roman" w:hAnsi="Times New Roman" w:cs="Times New Roman"/>
                <w:sz w:val="26"/>
              </w:rPr>
              <w:t>1А</w:t>
            </w:r>
          </w:p>
        </w:tc>
        <w:tc>
          <w:tcPr>
            <w:tcW w:w="2410" w:type="dxa"/>
          </w:tcPr>
          <w:p w:rsidR="000524D1" w:rsidRPr="00C82EA8" w:rsidRDefault="000524D1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C82EA8">
              <w:rPr>
                <w:bCs/>
                <w:color w:val="343434"/>
                <w:sz w:val="26"/>
                <w:shd w:val="clear" w:color="auto" w:fill="FFFFFF"/>
              </w:rPr>
              <w:t>36:20:2200004:75</w:t>
            </w:r>
          </w:p>
        </w:tc>
      </w:tr>
    </w:tbl>
    <w:p w:rsidR="00C82EA8" w:rsidRPr="00C82EA8" w:rsidRDefault="00C82EA8" w:rsidP="00C82EA8">
      <w:pPr>
        <w:rPr>
          <w:sz w:val="26"/>
        </w:rPr>
      </w:pPr>
    </w:p>
    <w:p w:rsidR="00C82EA8" w:rsidRPr="00C82EA8" w:rsidRDefault="00C82EA8" w:rsidP="00C82EA8">
      <w:pPr>
        <w:rPr>
          <w:sz w:val="26"/>
        </w:rPr>
      </w:pP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Глава      Ерышевского     сельского</w:t>
      </w: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поселения Павловского муниципального</w:t>
      </w:r>
    </w:p>
    <w:p w:rsidR="00C82EA8" w:rsidRPr="00C82EA8" w:rsidRDefault="00C82EA8" w:rsidP="00C82EA8">
      <w:pPr>
        <w:rPr>
          <w:sz w:val="26"/>
        </w:rPr>
      </w:pPr>
      <w:r w:rsidRPr="00C82EA8">
        <w:rPr>
          <w:sz w:val="26"/>
        </w:rPr>
        <w:t>района             Воронежской        области                                               Т.П.Быкова</w:t>
      </w:r>
    </w:p>
    <w:p w:rsidR="002825FB" w:rsidRPr="00C82EA8" w:rsidRDefault="002825FB" w:rsidP="002825FB">
      <w:pPr>
        <w:pStyle w:val="ab"/>
        <w:jc w:val="both"/>
        <w:rPr>
          <w:rFonts w:ascii="Times New Roman" w:hAnsi="Times New Roman" w:cs="Times New Roman"/>
          <w:sz w:val="26"/>
        </w:rPr>
      </w:pPr>
    </w:p>
    <w:sectPr w:rsidR="002825FB" w:rsidRPr="00C82EA8" w:rsidSect="0028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24" w:rsidRDefault="004B5424" w:rsidP="00E800D6">
      <w:r>
        <w:separator/>
      </w:r>
    </w:p>
  </w:endnote>
  <w:endnote w:type="continuationSeparator" w:id="1">
    <w:p w:rsidR="004B5424" w:rsidRDefault="004B5424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24" w:rsidRDefault="004B5424" w:rsidP="00E800D6">
      <w:r>
        <w:separator/>
      </w:r>
    </w:p>
  </w:footnote>
  <w:footnote w:type="continuationSeparator" w:id="1">
    <w:p w:rsidR="004B5424" w:rsidRDefault="004B5424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34B"/>
    <w:rsid w:val="000524D1"/>
    <w:rsid w:val="0006059B"/>
    <w:rsid w:val="0006250E"/>
    <w:rsid w:val="000657B1"/>
    <w:rsid w:val="000801E9"/>
    <w:rsid w:val="000B273A"/>
    <w:rsid w:val="000B47B3"/>
    <w:rsid w:val="000B6DD2"/>
    <w:rsid w:val="000E09F0"/>
    <w:rsid w:val="00162B0C"/>
    <w:rsid w:val="00181AE0"/>
    <w:rsid w:val="001D277B"/>
    <w:rsid w:val="001F02DD"/>
    <w:rsid w:val="001F49B8"/>
    <w:rsid w:val="00210A44"/>
    <w:rsid w:val="00247ADF"/>
    <w:rsid w:val="0025262B"/>
    <w:rsid w:val="00265955"/>
    <w:rsid w:val="002825FB"/>
    <w:rsid w:val="002B2043"/>
    <w:rsid w:val="002D0A62"/>
    <w:rsid w:val="002D2D3B"/>
    <w:rsid w:val="002E29C1"/>
    <w:rsid w:val="00302880"/>
    <w:rsid w:val="00312CB9"/>
    <w:rsid w:val="003A4BAA"/>
    <w:rsid w:val="004129B2"/>
    <w:rsid w:val="00431DE2"/>
    <w:rsid w:val="00471E8A"/>
    <w:rsid w:val="004976E4"/>
    <w:rsid w:val="004B5424"/>
    <w:rsid w:val="004B6A90"/>
    <w:rsid w:val="005061FF"/>
    <w:rsid w:val="005128D8"/>
    <w:rsid w:val="00521622"/>
    <w:rsid w:val="005574AF"/>
    <w:rsid w:val="005674D3"/>
    <w:rsid w:val="00567ABC"/>
    <w:rsid w:val="00577072"/>
    <w:rsid w:val="00583469"/>
    <w:rsid w:val="005A46BE"/>
    <w:rsid w:val="0060104F"/>
    <w:rsid w:val="00605692"/>
    <w:rsid w:val="00651ECC"/>
    <w:rsid w:val="00653FAD"/>
    <w:rsid w:val="00686ADD"/>
    <w:rsid w:val="00697ABE"/>
    <w:rsid w:val="006D4A83"/>
    <w:rsid w:val="00704B97"/>
    <w:rsid w:val="007372AF"/>
    <w:rsid w:val="00741A2F"/>
    <w:rsid w:val="007541AC"/>
    <w:rsid w:val="007B4ACC"/>
    <w:rsid w:val="007B6AE6"/>
    <w:rsid w:val="00806205"/>
    <w:rsid w:val="0082706A"/>
    <w:rsid w:val="00860D87"/>
    <w:rsid w:val="008653EB"/>
    <w:rsid w:val="00883795"/>
    <w:rsid w:val="00884D41"/>
    <w:rsid w:val="00896ED6"/>
    <w:rsid w:val="008B53DB"/>
    <w:rsid w:val="008D217D"/>
    <w:rsid w:val="008E0552"/>
    <w:rsid w:val="009058B7"/>
    <w:rsid w:val="009552BC"/>
    <w:rsid w:val="009721CB"/>
    <w:rsid w:val="0097341E"/>
    <w:rsid w:val="00986B84"/>
    <w:rsid w:val="009B29F8"/>
    <w:rsid w:val="00A1666C"/>
    <w:rsid w:val="00A739A7"/>
    <w:rsid w:val="00A76994"/>
    <w:rsid w:val="00A84AA7"/>
    <w:rsid w:val="00B1743A"/>
    <w:rsid w:val="00B543CD"/>
    <w:rsid w:val="00B80168"/>
    <w:rsid w:val="00BD0FD3"/>
    <w:rsid w:val="00BD6FB4"/>
    <w:rsid w:val="00C1272C"/>
    <w:rsid w:val="00C17772"/>
    <w:rsid w:val="00C30ECF"/>
    <w:rsid w:val="00C414ED"/>
    <w:rsid w:val="00C735CE"/>
    <w:rsid w:val="00C82EA8"/>
    <w:rsid w:val="00CA6E70"/>
    <w:rsid w:val="00CD7B09"/>
    <w:rsid w:val="00CF2A93"/>
    <w:rsid w:val="00D126BE"/>
    <w:rsid w:val="00D318D2"/>
    <w:rsid w:val="00D440D2"/>
    <w:rsid w:val="00D529A2"/>
    <w:rsid w:val="00D56D71"/>
    <w:rsid w:val="00DB00FD"/>
    <w:rsid w:val="00DB371C"/>
    <w:rsid w:val="00DE78E3"/>
    <w:rsid w:val="00E110ED"/>
    <w:rsid w:val="00E230AC"/>
    <w:rsid w:val="00E23786"/>
    <w:rsid w:val="00E5052A"/>
    <w:rsid w:val="00E62591"/>
    <w:rsid w:val="00E800D6"/>
    <w:rsid w:val="00E82254"/>
    <w:rsid w:val="00E8695B"/>
    <w:rsid w:val="00E9293E"/>
    <w:rsid w:val="00EB2AC3"/>
    <w:rsid w:val="00ED77FD"/>
    <w:rsid w:val="00F11792"/>
    <w:rsid w:val="00F46342"/>
    <w:rsid w:val="00F66CFD"/>
    <w:rsid w:val="00F8126F"/>
    <w:rsid w:val="00FA6CD7"/>
    <w:rsid w:val="00FC1FDB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e">
    <w:name w:val="Hyperlink"/>
    <w:basedOn w:val="a1"/>
    <w:uiPriority w:val="99"/>
    <w:semiHidden/>
    <w:unhideWhenUsed/>
    <w:rsid w:val="004976E4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9552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5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6:20:2200004:101&amp;ref=o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2024-10-10T12:43:00Z</dcterms:created>
  <dcterms:modified xsi:type="dcterms:W3CDTF">2024-10-10T12:43:00Z</dcterms:modified>
</cp:coreProperties>
</file>